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hd w:val="clear" w:color="auto" w:fill="FFFFFF"/>
        <w:spacing w:line="400" w:lineRule="exact"/>
        <w:jc w:val="center"/>
        <w:rPr>
          <w:rFonts w:hint="eastAsia" w:ascii="Arial" w:hAnsi="Arial" w:eastAsia="宋体" w:cs="Arial"/>
          <w:kern w:val="0"/>
          <w:sz w:val="36"/>
          <w:szCs w:val="36"/>
        </w:rPr>
      </w:pP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hAnsi="Arial" w:eastAsia="宋体" w:cs="Arial"/>
          <w:b/>
          <w:bCs/>
          <w:kern w:val="0"/>
          <w:sz w:val="36"/>
          <w:szCs w:val="36"/>
        </w:rPr>
        <w:t>承诺践诺</w:t>
      </w:r>
      <w:r>
        <w:rPr>
          <w:rFonts w:hint="eastAsia" w:ascii="Arial" w:hAnsi="Arial" w:eastAsia="宋体" w:cs="Arial"/>
          <w:b/>
          <w:bCs/>
          <w:kern w:val="0"/>
          <w:sz w:val="36"/>
          <w:szCs w:val="36"/>
        </w:rPr>
        <w:t>书</w:t>
      </w:r>
    </w:p>
    <w:p>
      <w:pPr>
        <w:widowControl/>
        <w:spacing w:before="100" w:beforeAutospacing="1" w:after="100" w:afterAutospacing="1" w:line="400" w:lineRule="exact"/>
        <w:jc w:val="center"/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（2016年度）</w:t>
      </w:r>
    </w:p>
    <w:tbl>
      <w:tblPr>
        <w:tblStyle w:val="7"/>
        <w:tblpPr w:leftFromText="180" w:rightFromText="180" w:vertAnchor="text" w:horzAnchor="margin" w:tblpXSpec="center" w:tblpY="115"/>
        <w:tblW w:w="96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鲍伟超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1992年12月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组织委员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2014年5月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电子与电气工程系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14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具体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承诺完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热爱祖国，坚决拥护中国共产党，加强政治理论学习，了解党和国家最新政策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长期坚持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加强专业知识和专业技能的学习，善于向身边同事学习，互相交流，共同提高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长期坚持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both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诚实守信，认真完成毕业设计，文明离校，时刻谨记学校的谆谆教导，言践于行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2016年7月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勤俭朴素、积极锻炼，养成良好的生活习惯；团结同事、热爱集体，遵</w:t>
            </w:r>
            <w:bookmarkStart w:id="0" w:name="_GoBack"/>
            <w:bookmarkEnd w:id="0"/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守规章制度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2016年12月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left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认真完成党交予的任务，积极参与党组织活动，在活动中起到先锋模范作用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2016年12月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both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把握机遇、努力工作，主动勇挑重担，有奉献精神，注意总结经验，提高工作效率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2016年12月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2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>
            <w:pPr>
              <w:spacing w:line="320" w:lineRule="exact"/>
              <w:ind w:right="1584" w:firstLine="2448" w:firstLineChars="850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>
            <w:pPr>
              <w:spacing w:line="320" w:lineRule="exact"/>
              <w:ind w:firstLine="3456" w:firstLineChars="1200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widowControl/>
        <w:shd w:val="clear" w:color="auto" w:fill="FFFFFF"/>
        <w:wordWrap w:val="0"/>
        <w:spacing w:line="600" w:lineRule="atLeast"/>
        <w:jc w:val="left"/>
        <w:rPr>
          <w:rFonts w:hint="eastAsia"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hint="eastAsia" w:ascii="Arial" w:hAnsi="Arial" w:cs="Arial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hint="eastAsia" w:ascii="Arial" w:hAnsi="Arial" w:cs="Arial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558C4"/>
    <w:rsid w:val="00371F9D"/>
    <w:rsid w:val="0043415C"/>
    <w:rsid w:val="005A1DF2"/>
    <w:rsid w:val="005C5799"/>
    <w:rsid w:val="006B31BE"/>
    <w:rsid w:val="00736461"/>
    <w:rsid w:val="007558C4"/>
    <w:rsid w:val="007819FA"/>
    <w:rsid w:val="007A2C52"/>
    <w:rsid w:val="00985DA7"/>
    <w:rsid w:val="00A9500C"/>
    <w:rsid w:val="00B30B30"/>
    <w:rsid w:val="00BD2DEC"/>
    <w:rsid w:val="00D846F4"/>
    <w:rsid w:val="029A1ED1"/>
    <w:rsid w:val="04D85E54"/>
    <w:rsid w:val="05190A2F"/>
    <w:rsid w:val="063F749C"/>
    <w:rsid w:val="064E55B9"/>
    <w:rsid w:val="06F215B7"/>
    <w:rsid w:val="071D1558"/>
    <w:rsid w:val="08055773"/>
    <w:rsid w:val="0AC52E0F"/>
    <w:rsid w:val="0BAA28B8"/>
    <w:rsid w:val="0E0C1356"/>
    <w:rsid w:val="0E4B709A"/>
    <w:rsid w:val="12122D60"/>
    <w:rsid w:val="122B1D85"/>
    <w:rsid w:val="13430C88"/>
    <w:rsid w:val="137C56EA"/>
    <w:rsid w:val="14D279E8"/>
    <w:rsid w:val="165D11D7"/>
    <w:rsid w:val="17277335"/>
    <w:rsid w:val="1B0F30F8"/>
    <w:rsid w:val="1D601E7E"/>
    <w:rsid w:val="21787792"/>
    <w:rsid w:val="22B3259F"/>
    <w:rsid w:val="2578562C"/>
    <w:rsid w:val="2617150E"/>
    <w:rsid w:val="27C77B48"/>
    <w:rsid w:val="280105B5"/>
    <w:rsid w:val="290830E7"/>
    <w:rsid w:val="29FA3C29"/>
    <w:rsid w:val="2AA32354"/>
    <w:rsid w:val="2AFC5C8A"/>
    <w:rsid w:val="2B4B05EC"/>
    <w:rsid w:val="2E65562F"/>
    <w:rsid w:val="34AF3E05"/>
    <w:rsid w:val="34B53512"/>
    <w:rsid w:val="37F1547D"/>
    <w:rsid w:val="3A844E30"/>
    <w:rsid w:val="3B256381"/>
    <w:rsid w:val="3B783981"/>
    <w:rsid w:val="40255779"/>
    <w:rsid w:val="406D5B37"/>
    <w:rsid w:val="40C721FC"/>
    <w:rsid w:val="45BD6165"/>
    <w:rsid w:val="45CA11AB"/>
    <w:rsid w:val="46491F93"/>
    <w:rsid w:val="4696784B"/>
    <w:rsid w:val="47245140"/>
    <w:rsid w:val="48DD466B"/>
    <w:rsid w:val="4CD85060"/>
    <w:rsid w:val="4E800C86"/>
    <w:rsid w:val="4F916AE3"/>
    <w:rsid w:val="4FC2527F"/>
    <w:rsid w:val="505044F3"/>
    <w:rsid w:val="50FE3649"/>
    <w:rsid w:val="526F73A0"/>
    <w:rsid w:val="52F814BB"/>
    <w:rsid w:val="56BA5F4F"/>
    <w:rsid w:val="5B491998"/>
    <w:rsid w:val="5C2C645F"/>
    <w:rsid w:val="5D6F7C97"/>
    <w:rsid w:val="5DB27469"/>
    <w:rsid w:val="5EC200DA"/>
    <w:rsid w:val="5EC81A02"/>
    <w:rsid w:val="60CA1D92"/>
    <w:rsid w:val="621873A6"/>
    <w:rsid w:val="625057BE"/>
    <w:rsid w:val="636E6B62"/>
    <w:rsid w:val="65120B0F"/>
    <w:rsid w:val="65BD3B4C"/>
    <w:rsid w:val="6891684F"/>
    <w:rsid w:val="68EF78CE"/>
    <w:rsid w:val="694C6F13"/>
    <w:rsid w:val="6BAD58A6"/>
    <w:rsid w:val="6C052C24"/>
    <w:rsid w:val="6FFC25DC"/>
    <w:rsid w:val="71A326C0"/>
    <w:rsid w:val="74AC50C9"/>
    <w:rsid w:val="76324D76"/>
    <w:rsid w:val="7C6B14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qFormat/>
    <w:uiPriority w:val="0"/>
    <w:rPr>
      <w:color w:val="262626"/>
      <w:sz w:val="18"/>
      <w:szCs w:val="18"/>
      <w:u w:val="none"/>
    </w:rPr>
  </w:style>
  <w:style w:type="character" w:styleId="6">
    <w:name w:val="Hyperlink"/>
    <w:basedOn w:val="4"/>
    <w:qFormat/>
    <w:uiPriority w:val="0"/>
    <w:rPr>
      <w:color w:val="262626"/>
      <w:sz w:val="18"/>
      <w:szCs w:val="18"/>
      <w:u w:val="none"/>
    </w:rPr>
  </w:style>
  <w:style w:type="character" w:customStyle="1" w:styleId="8">
    <w:name w:val="页眉 Char"/>
    <w:basedOn w:val="4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</Words>
  <Characters>149</Characters>
  <Lines>1</Lines>
  <Paragraphs>1</Paragraphs>
  <ScaleCrop>false</ScaleCrop>
  <LinksUpToDate>false</LinksUpToDate>
  <CharactersWithSpaces>174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2016-05-05T03:21:00Z</dcterms:created>
  <dc:creator>bwc</dc:creator>
  <cp:keywords>鲍伟超</cp:keywords>
  <cp:lastModifiedBy>我的文档</cp:lastModifiedBy>
  <dcterms:modified xsi:type="dcterms:W3CDTF">2016-05-10T04:55:08Z</dcterms:modified>
  <dc:title>党员公开承诺践诺书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